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990"/>
        <w:gridCol w:w="4338"/>
      </w:tblGrid>
      <w:tr w:rsidR="00A003BE" w:rsidTr="00A003BE">
        <w:tc>
          <w:tcPr>
            <w:tcW w:w="3528" w:type="dxa"/>
          </w:tcPr>
          <w:p w:rsidR="00A003BE" w:rsidRPr="00A003BE" w:rsidRDefault="00A003BE" w:rsidP="00A003BE">
            <w:pPr>
              <w:bidi/>
              <w:spacing w:line="48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قَرِّبا مَربَطَ النَعامَةِ مِنّي</w:t>
            </w:r>
          </w:p>
          <w:p w:rsidR="00A003BE" w:rsidRPr="00A003BE" w:rsidRDefault="00A003BE" w:rsidP="00A003BE">
            <w:pPr>
              <w:bidi/>
              <w:spacing w:line="48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قَرِّبا مَربَطَ النَعامَةِ مِنّي</w:t>
            </w:r>
          </w:p>
          <w:p w:rsidR="00A003BE" w:rsidRPr="00A003BE" w:rsidRDefault="00A003BE" w:rsidP="00A003BE">
            <w:pPr>
              <w:bidi/>
              <w:spacing w:line="48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قَرِّبا مَربَطَ النَعامَةِ مِنّي</w:t>
            </w:r>
          </w:p>
          <w:p w:rsidR="00A003BE" w:rsidRPr="00A003BE" w:rsidRDefault="00A003BE" w:rsidP="00A003BE">
            <w:pPr>
              <w:bidi/>
              <w:spacing w:line="48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قَرِّبا مَربَطَ النَعامَةِ مِنّي</w:t>
            </w:r>
          </w:p>
          <w:p w:rsidR="00A003BE" w:rsidRPr="00A003BE" w:rsidRDefault="00A003BE" w:rsidP="00A003BE">
            <w:pPr>
              <w:bidi/>
              <w:spacing w:line="48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قَرِّبا مَربَطَ النَعامَةِ مِ</w:t>
            </w:r>
            <w:bookmarkStart w:id="0" w:name="_GoBack"/>
            <w:bookmarkEnd w:id="0"/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نّي</w:t>
            </w:r>
          </w:p>
          <w:p w:rsidR="00A003BE" w:rsidRPr="00A003BE" w:rsidRDefault="00A003BE" w:rsidP="00A003BE">
            <w:pPr>
              <w:bidi/>
              <w:spacing w:line="48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قَرِّبا مَربَطَ النَعامَةِ مِنّي</w:t>
            </w:r>
          </w:p>
          <w:p w:rsidR="00A003BE" w:rsidRPr="00A003BE" w:rsidRDefault="00A003BE" w:rsidP="00A003BE">
            <w:pPr>
              <w:bidi/>
              <w:spacing w:line="48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قَرِّبا مَربَطَ النَعامَةِ مِنّي</w:t>
            </w:r>
          </w:p>
          <w:p w:rsidR="00A003BE" w:rsidRPr="00A003BE" w:rsidRDefault="00A003BE" w:rsidP="00A003BE">
            <w:pPr>
              <w:bidi/>
              <w:spacing w:line="48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قَرِّبا مَربَطَ النَعامَةِ مِنّي</w:t>
            </w:r>
          </w:p>
          <w:p w:rsidR="00A003BE" w:rsidRPr="00A003BE" w:rsidRDefault="00A003BE" w:rsidP="00A003BE">
            <w:pPr>
              <w:bidi/>
              <w:spacing w:line="48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قَرِّبا مَربَطَ النَعامَةِ مِنّي</w:t>
            </w:r>
          </w:p>
          <w:p w:rsidR="00A003BE" w:rsidRPr="00A003BE" w:rsidRDefault="00A003BE" w:rsidP="00A003BE">
            <w:pPr>
              <w:bidi/>
              <w:spacing w:line="48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قَرِّبا مَربَطَ النَعامَةِ مِنّي</w:t>
            </w:r>
          </w:p>
          <w:p w:rsidR="00A003BE" w:rsidRPr="00A003BE" w:rsidRDefault="00A003BE" w:rsidP="00A003BE">
            <w:pPr>
              <w:bidi/>
              <w:spacing w:line="48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قَرِّبا مَربَطَ النَعامَةِ مِنّي</w:t>
            </w:r>
          </w:p>
          <w:p w:rsidR="00A003BE" w:rsidRPr="00A003BE" w:rsidRDefault="00A003BE" w:rsidP="00A003BE">
            <w:pPr>
              <w:bidi/>
              <w:spacing w:line="48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قَرِّبا مَربَطَ النَعامَةِ مِنّي</w:t>
            </w:r>
          </w:p>
          <w:p w:rsidR="00A003BE" w:rsidRPr="00A003BE" w:rsidRDefault="00A003BE" w:rsidP="00A003BE">
            <w:pPr>
              <w:bidi/>
              <w:spacing w:line="480" w:lineRule="auto"/>
              <w:jc w:val="right"/>
              <w:rPr>
                <w:rFonts w:asciiTheme="majorBidi" w:hAnsiTheme="majorBidi" w:cstheme="majorBidi"/>
                <w:sz w:val="28"/>
                <w:szCs w:val="28"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قَرِّبا مَربَطَ النَعامَةِ مِنّي</w:t>
            </w:r>
          </w:p>
          <w:p w:rsidR="00A003BE" w:rsidRPr="00A003BE" w:rsidRDefault="00A003BE" w:rsidP="00A003BE">
            <w:pPr>
              <w:bidi/>
              <w:spacing w:line="480" w:lineRule="auto"/>
              <w:jc w:val="right"/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قَرِّبا مَربَطَ النَعامَةِ مِنّي</w:t>
            </w:r>
          </w:p>
        </w:tc>
        <w:tc>
          <w:tcPr>
            <w:tcW w:w="990" w:type="dxa"/>
          </w:tcPr>
          <w:p w:rsidR="00A003BE" w:rsidRPr="00A003BE" w:rsidRDefault="00A003BE" w:rsidP="00A003BE">
            <w:pPr>
              <w:bidi/>
              <w:spacing w:line="480" w:lineRule="auto"/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</w:pPr>
          </w:p>
        </w:tc>
        <w:tc>
          <w:tcPr>
            <w:tcW w:w="4338" w:type="dxa"/>
          </w:tcPr>
          <w:p w:rsidR="00A003BE" w:rsidRPr="00A003BE" w:rsidRDefault="00A003BE" w:rsidP="00A003BE">
            <w:pPr>
              <w:bidi/>
              <w:spacing w:line="480" w:lineRule="auto"/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لَقِحَت حَربُ وائِلٍ عَن حِيالِ</w:t>
            </w:r>
          </w:p>
          <w:p w:rsidR="00A003BE" w:rsidRPr="00A003BE" w:rsidRDefault="00A003BE" w:rsidP="00A003BE">
            <w:pPr>
              <w:bidi/>
              <w:spacing w:line="480" w:lineRule="auto"/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لَيـسَ قَولي يرادُ لَكِن فعالي</w:t>
            </w:r>
          </w:p>
          <w:p w:rsidR="00A003BE" w:rsidRPr="00A003BE" w:rsidRDefault="00A003BE" w:rsidP="00A003BE">
            <w:pPr>
              <w:bidi/>
              <w:spacing w:line="480" w:lineRule="auto"/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جَـدَّ نَوحُ النِساءِ بِالإِعوالِ</w:t>
            </w:r>
          </w:p>
          <w:p w:rsidR="00A003BE" w:rsidRPr="00A003BE" w:rsidRDefault="00A003BE" w:rsidP="00A003BE">
            <w:pPr>
              <w:bidi/>
              <w:spacing w:line="480" w:lineRule="auto"/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 xml:space="preserve">شابَ رَأسي وَأَنكَرَتني </w:t>
            </w:r>
            <w:proofErr w:type="spellStart"/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القَوالي</w:t>
            </w:r>
            <w:proofErr w:type="spellEnd"/>
          </w:p>
          <w:p w:rsidR="00A003BE" w:rsidRPr="00A003BE" w:rsidRDefault="00A003BE" w:rsidP="00A003BE">
            <w:pPr>
              <w:bidi/>
              <w:spacing w:line="480" w:lineRule="auto"/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لِلسُرى وَالغُـدُوِّ وَالآصالِ</w:t>
            </w:r>
          </w:p>
          <w:p w:rsidR="00A003BE" w:rsidRPr="00A003BE" w:rsidRDefault="00A003BE" w:rsidP="00A003BE">
            <w:pPr>
              <w:bidi/>
              <w:spacing w:line="480" w:lineRule="auto"/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طالَ لَيلي عَلى اللَيالي الطِوالِ</w:t>
            </w:r>
          </w:p>
          <w:p w:rsidR="00A003BE" w:rsidRPr="00A003BE" w:rsidRDefault="00A003BE" w:rsidP="00A003BE">
            <w:pPr>
              <w:bidi/>
              <w:spacing w:line="480" w:lineRule="auto"/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لِاِعتِناقِ الأَبـطالِ بِالأَبطالِ</w:t>
            </w:r>
          </w:p>
          <w:p w:rsidR="00A003BE" w:rsidRPr="00A003BE" w:rsidRDefault="00A003BE" w:rsidP="00A003BE">
            <w:pPr>
              <w:bidi/>
              <w:spacing w:line="480" w:lineRule="auto"/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وَاِعـدِلا عَن مَقالَةِ الجُهّالِ</w:t>
            </w:r>
          </w:p>
          <w:p w:rsidR="00A003BE" w:rsidRPr="00A003BE" w:rsidRDefault="00A003BE" w:rsidP="00A003BE">
            <w:pPr>
              <w:bidi/>
              <w:spacing w:line="480" w:lineRule="auto"/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 xml:space="preserve">لَيسَ قَلبي عَنِ القِتالِ </w:t>
            </w:r>
            <w:proofErr w:type="spellStart"/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بِسالِ</w:t>
            </w:r>
            <w:proofErr w:type="spellEnd"/>
          </w:p>
          <w:p w:rsidR="00A003BE" w:rsidRPr="00A003BE" w:rsidRDefault="00A003BE" w:rsidP="00A003BE">
            <w:pPr>
              <w:bidi/>
              <w:spacing w:line="480" w:lineRule="auto"/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كُلَّما هَبَّ ريحُ ذَيلِ الشَمالِ</w:t>
            </w:r>
          </w:p>
          <w:p w:rsidR="00A003BE" w:rsidRPr="00A003BE" w:rsidRDefault="00A003BE" w:rsidP="00A003BE">
            <w:pPr>
              <w:bidi/>
              <w:spacing w:line="480" w:lineRule="auto"/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</w:pPr>
            <w:proofErr w:type="spellStart"/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لِبَجَيرٍ</w:t>
            </w:r>
            <w:proofErr w:type="spellEnd"/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 xml:space="preserve"> مُفَكِّكِ الأَغـلالِ</w:t>
            </w:r>
          </w:p>
          <w:p w:rsidR="00A003BE" w:rsidRPr="00A003BE" w:rsidRDefault="00A003BE" w:rsidP="00A003BE">
            <w:pPr>
              <w:bidi/>
              <w:spacing w:line="480" w:lineRule="auto"/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لِكَـريمٍ مُتَوَّجٍ بِالجَمـالِ</w:t>
            </w:r>
          </w:p>
          <w:p w:rsidR="00A003BE" w:rsidRPr="00A003BE" w:rsidRDefault="00A003BE" w:rsidP="00A003BE">
            <w:pPr>
              <w:bidi/>
              <w:spacing w:line="480" w:lineRule="auto"/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</w:pPr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لا نَبيعُ الرِجالَ بَيعَ النِعالِ</w:t>
            </w:r>
          </w:p>
          <w:p w:rsidR="00A003BE" w:rsidRPr="00A003BE" w:rsidRDefault="00A003BE" w:rsidP="00A003BE">
            <w:pPr>
              <w:bidi/>
              <w:spacing w:line="480" w:lineRule="auto"/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</w:pPr>
            <w:proofErr w:type="spellStart"/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>لِبُجَيرٍ</w:t>
            </w:r>
            <w:proofErr w:type="spellEnd"/>
            <w:r w:rsidRPr="00A003BE">
              <w:rPr>
                <w:rFonts w:asciiTheme="majorBidi" w:hAnsiTheme="majorBidi" w:cstheme="majorBidi"/>
                <w:sz w:val="28"/>
                <w:szCs w:val="28"/>
                <w:rtl/>
                <w:lang w:bidi="ar-LY"/>
              </w:rPr>
              <w:t xml:space="preserve"> فـداهُ عَمّي وَخال</w:t>
            </w:r>
          </w:p>
        </w:tc>
      </w:tr>
    </w:tbl>
    <w:p w:rsidR="00646092" w:rsidRDefault="00646092" w:rsidP="00A003BE">
      <w:pPr>
        <w:bidi/>
        <w:rPr>
          <w:rFonts w:hint="cs"/>
          <w:rtl/>
          <w:lang w:bidi="ar-LY"/>
        </w:rPr>
      </w:pPr>
    </w:p>
    <w:sectPr w:rsidR="00646092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3BE"/>
    <w:rsid w:val="00375D0B"/>
    <w:rsid w:val="00517DD0"/>
    <w:rsid w:val="00646092"/>
    <w:rsid w:val="00A003BE"/>
    <w:rsid w:val="00C2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0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03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Alba</dc:creator>
  <cp:lastModifiedBy>Alba</cp:lastModifiedBy>
  <cp:revision>1</cp:revision>
  <dcterms:created xsi:type="dcterms:W3CDTF">2014-12-06T19:35:00Z</dcterms:created>
  <dcterms:modified xsi:type="dcterms:W3CDTF">2014-12-06T19:44:00Z</dcterms:modified>
</cp:coreProperties>
</file>